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0A" w:rsidRDefault="00904175">
      <w:r>
        <w:t>Cuestionario de repaso.</w:t>
      </w:r>
    </w:p>
    <w:p w:rsidR="00904175" w:rsidRDefault="00904175">
      <w:r>
        <w:t>Responde las siguientes preguntas con lápiz y después pega en cuaderno.</w:t>
      </w:r>
    </w:p>
    <w:p w:rsidR="006E1546" w:rsidRDefault="00904175" w:rsidP="006E1546">
      <w:pPr>
        <w:pStyle w:val="Prrafodelista"/>
        <w:numPr>
          <w:ilvl w:val="0"/>
          <w:numId w:val="1"/>
        </w:numPr>
      </w:pPr>
      <w:r>
        <w:t>¿Cuáles son los dos grandes periodos del desarrollo de la humanidad?</w:t>
      </w:r>
    </w:p>
    <w:p w:rsidR="006E1546" w:rsidRDefault="006E1546" w:rsidP="006E1546">
      <w:pPr>
        <w:pStyle w:val="Prrafodelista"/>
      </w:pPr>
      <w:bookmarkStart w:id="0" w:name="_GoBack"/>
      <w:bookmarkEnd w:id="0"/>
    </w:p>
    <w:p w:rsidR="00904175" w:rsidRDefault="00904175" w:rsidP="006E1546">
      <w:pPr>
        <w:pStyle w:val="Prrafodelista"/>
        <w:numPr>
          <w:ilvl w:val="0"/>
          <w:numId w:val="1"/>
        </w:numPr>
      </w:pPr>
      <w:r>
        <w:t>¿Cómo se divide la Prehistoria?</w:t>
      </w:r>
    </w:p>
    <w:p w:rsidR="00904175" w:rsidRDefault="00904175" w:rsidP="00904175">
      <w:pPr>
        <w:pStyle w:val="Prrafodelista"/>
      </w:pPr>
    </w:p>
    <w:p w:rsidR="00904175" w:rsidRDefault="00904175" w:rsidP="00904175">
      <w:pPr>
        <w:pStyle w:val="Prrafodelista"/>
        <w:numPr>
          <w:ilvl w:val="0"/>
          <w:numId w:val="1"/>
        </w:numPr>
      </w:pPr>
      <w:r>
        <w:t>¿Cómo se divide la Edad de Piedra?</w:t>
      </w:r>
    </w:p>
    <w:p w:rsidR="00904175" w:rsidRDefault="00904175" w:rsidP="00904175">
      <w:pPr>
        <w:pStyle w:val="Prrafodelista"/>
      </w:pPr>
    </w:p>
    <w:p w:rsidR="00904175" w:rsidRDefault="00904175" w:rsidP="00904175">
      <w:pPr>
        <w:pStyle w:val="Prrafodelista"/>
        <w:numPr>
          <w:ilvl w:val="0"/>
          <w:numId w:val="1"/>
        </w:numPr>
      </w:pPr>
      <w:r>
        <w:t>¿Cómo se divide la Edad de los Metales?</w:t>
      </w:r>
    </w:p>
    <w:p w:rsidR="00904175" w:rsidRDefault="00904175" w:rsidP="00904175">
      <w:pPr>
        <w:pStyle w:val="Prrafodelista"/>
      </w:pPr>
    </w:p>
    <w:p w:rsidR="00904175" w:rsidRDefault="00904175" w:rsidP="00904175">
      <w:pPr>
        <w:pStyle w:val="Prrafodelista"/>
        <w:numPr>
          <w:ilvl w:val="0"/>
          <w:numId w:val="1"/>
        </w:numPr>
      </w:pPr>
      <w:r>
        <w:t>¿Cuáles fueron los tres elementos históricos que marcaron el fin de la Prehistoria y el inicio de la historia escrita?</w:t>
      </w:r>
    </w:p>
    <w:p w:rsidR="00904175" w:rsidRDefault="00904175" w:rsidP="00904175">
      <w:pPr>
        <w:pStyle w:val="Prrafodelista"/>
      </w:pPr>
    </w:p>
    <w:p w:rsidR="00DC2CC0" w:rsidRDefault="00904175" w:rsidP="00DC2CC0">
      <w:pPr>
        <w:pStyle w:val="Prrafodelista"/>
        <w:numPr>
          <w:ilvl w:val="0"/>
          <w:numId w:val="1"/>
        </w:numPr>
      </w:pPr>
      <w:r>
        <w:t xml:space="preserve">¿Cuáles </w:t>
      </w:r>
      <w:r w:rsidR="00DC2CC0">
        <w:t>son las Grandes Civilizaciones de la Edad Antigua?</w:t>
      </w:r>
    </w:p>
    <w:p w:rsidR="00DC2CC0" w:rsidRDefault="00DC2CC0" w:rsidP="00DC2CC0">
      <w:pPr>
        <w:pStyle w:val="Prrafodelista"/>
      </w:pP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¿Cuáles eran las Civilizaciones agrícolas?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¿En que se parecen las Civilizaciones agrícolas?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¿Qué era Mesopotamia?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 xml:space="preserve">¿Cuál fue el periodo </w:t>
      </w:r>
      <w:r w:rsidR="006E1546">
        <w:t>de duración?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¿Qué significa la palabra Mesopotamia?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¿Entre qué ríos se ubicaba Mesopotamia?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¿Qué culturas habitaron en Mesopotamia?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¿Cuáles fueron las actividades económicas principales?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¿Cuál fue la clase social más explotada en Mesopotamia?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¿Qué escritura inventaron?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¿Quiénes fueron sus dioses?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¿Qué sistema numérico emplearon?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¿Cómo se llamó el documento que contenía leyes y reglas para la sociedad?</w:t>
      </w:r>
    </w:p>
    <w:p w:rsidR="00DC2CC0" w:rsidRDefault="00DC2CC0" w:rsidP="00DC2CC0">
      <w:pPr>
        <w:pStyle w:val="Prrafodelista"/>
      </w:pPr>
    </w:p>
    <w:p w:rsidR="00DC2CC0" w:rsidRDefault="00DC2CC0" w:rsidP="00904175">
      <w:pPr>
        <w:pStyle w:val="Prrafodelista"/>
        <w:numPr>
          <w:ilvl w:val="0"/>
          <w:numId w:val="1"/>
        </w:numPr>
      </w:pPr>
      <w:r>
        <w:t>¿Qué cultura terminó con el poder de Mesopotamia?</w:t>
      </w:r>
    </w:p>
    <w:sectPr w:rsidR="00DC2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F3EA4"/>
    <w:multiLevelType w:val="hybridMultilevel"/>
    <w:tmpl w:val="2370EE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75"/>
    <w:rsid w:val="006E1546"/>
    <w:rsid w:val="006F6419"/>
    <w:rsid w:val="00904175"/>
    <w:rsid w:val="00DC2CC0"/>
    <w:rsid w:val="00E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69D9"/>
  <w15:chartTrackingRefBased/>
  <w15:docId w15:val="{BAAD2287-1A8F-4449-9BB2-2111ADA4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1</cp:revision>
  <dcterms:created xsi:type="dcterms:W3CDTF">2024-10-04T19:24:00Z</dcterms:created>
  <dcterms:modified xsi:type="dcterms:W3CDTF">2024-10-04T19:49:00Z</dcterms:modified>
</cp:coreProperties>
</file>