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FDAD1" w14:textId="62EE5B4A" w:rsidR="00167C26" w:rsidRDefault="00167C26" w:rsidP="006D3A19">
      <w:pPr>
        <w:jc w:val="center"/>
        <w:rPr>
          <w:rFonts w:ascii="Bell MT" w:hAnsi="Bell MT"/>
          <w:b/>
          <w:sz w:val="28"/>
          <w:szCs w:val="20"/>
        </w:rPr>
      </w:pPr>
      <w:r w:rsidRPr="0011483D">
        <w:rPr>
          <w:rFonts w:ascii="Bookman Old Style" w:hAnsi="Bookman Old Style"/>
          <w:b/>
          <w:noProof/>
          <w:sz w:val="4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5BB78E84" wp14:editId="43153B0A">
            <wp:simplePos x="0" y="0"/>
            <wp:positionH relativeFrom="leftMargin">
              <wp:posOffset>533400</wp:posOffset>
            </wp:positionH>
            <wp:positionV relativeFrom="paragraph">
              <wp:posOffset>-240665</wp:posOffset>
            </wp:positionV>
            <wp:extent cx="1619250" cy="1619250"/>
            <wp:effectExtent l="0" t="0" r="0" b="0"/>
            <wp:wrapNone/>
            <wp:docPr id="1" name="Imagen 1" descr="Colegio WatsonyCrick (@WatsonyCrickO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WatsonyCrick (@WatsonyCrickOf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83D">
        <w:rPr>
          <w:rFonts w:ascii="Bell MT" w:hAnsi="Bell MT"/>
          <w:b/>
          <w:sz w:val="28"/>
          <w:szCs w:val="20"/>
        </w:rPr>
        <w:t>Colegio Watson y Crick</w:t>
      </w:r>
      <w:r w:rsidRPr="0011483D">
        <w:rPr>
          <w:rFonts w:ascii="Bell MT" w:hAnsi="Bell MT"/>
          <w:b/>
          <w:sz w:val="28"/>
          <w:szCs w:val="20"/>
        </w:rPr>
        <w:br/>
        <w:t>Ciclo Escolar 202</w:t>
      </w:r>
      <w:r w:rsidR="00D06330">
        <w:rPr>
          <w:rFonts w:ascii="Bell MT" w:hAnsi="Bell MT"/>
          <w:b/>
          <w:sz w:val="28"/>
          <w:szCs w:val="20"/>
        </w:rPr>
        <w:t>3</w:t>
      </w:r>
      <w:r w:rsidR="006D3A19" w:rsidRPr="0011483D">
        <w:rPr>
          <w:rFonts w:ascii="Bell MT" w:hAnsi="Bell MT"/>
          <w:b/>
          <w:sz w:val="28"/>
          <w:szCs w:val="20"/>
        </w:rPr>
        <w:t>-202</w:t>
      </w:r>
      <w:r w:rsidR="00D06330">
        <w:rPr>
          <w:rFonts w:ascii="Bell MT" w:hAnsi="Bell MT"/>
          <w:b/>
          <w:sz w:val="28"/>
          <w:szCs w:val="20"/>
        </w:rPr>
        <w:t>4</w:t>
      </w:r>
      <w:r w:rsidR="006D3A19" w:rsidRPr="0011483D">
        <w:rPr>
          <w:rFonts w:ascii="Bell MT" w:hAnsi="Bell MT"/>
          <w:b/>
          <w:sz w:val="28"/>
          <w:szCs w:val="20"/>
        </w:rPr>
        <w:br/>
        <w:t>Secundaria</w:t>
      </w:r>
      <w:r w:rsidR="00EF2F02" w:rsidRPr="0011483D">
        <w:rPr>
          <w:rFonts w:ascii="Bell MT" w:hAnsi="Bell MT"/>
          <w:b/>
          <w:sz w:val="28"/>
          <w:szCs w:val="20"/>
        </w:rPr>
        <w:br/>
        <w:t>INFORMÁTICA I</w:t>
      </w:r>
      <w:r w:rsidR="00316FC8">
        <w:rPr>
          <w:rFonts w:ascii="Bell MT" w:hAnsi="Bell MT"/>
          <w:b/>
          <w:sz w:val="28"/>
          <w:szCs w:val="20"/>
        </w:rPr>
        <w:t>I</w:t>
      </w:r>
      <w:r w:rsidR="00152116">
        <w:rPr>
          <w:rFonts w:ascii="Bell MT" w:hAnsi="Bell MT"/>
          <w:b/>
          <w:sz w:val="28"/>
          <w:szCs w:val="20"/>
        </w:rPr>
        <w:t>I</w:t>
      </w:r>
      <w:bookmarkStart w:id="0" w:name="_GoBack"/>
      <w:bookmarkEnd w:id="0"/>
      <w:r w:rsidR="00316FC8">
        <w:rPr>
          <w:rFonts w:ascii="Bell MT" w:hAnsi="Bell MT"/>
          <w:b/>
          <w:sz w:val="28"/>
          <w:szCs w:val="20"/>
        </w:rPr>
        <w:br/>
      </w:r>
      <w:r w:rsidR="00152116">
        <w:rPr>
          <w:rFonts w:ascii="Bell MT" w:hAnsi="Bell MT"/>
          <w:b/>
          <w:sz w:val="28"/>
          <w:szCs w:val="20"/>
        </w:rPr>
        <w:t>3er</w:t>
      </w:r>
      <w:r w:rsidR="006D3A19" w:rsidRPr="0011483D">
        <w:rPr>
          <w:rFonts w:ascii="Bell MT" w:hAnsi="Bell MT"/>
          <w:b/>
          <w:sz w:val="28"/>
          <w:szCs w:val="20"/>
        </w:rPr>
        <w:t xml:space="preserve"> Grado</w:t>
      </w:r>
      <w:r w:rsidRPr="0011483D">
        <w:rPr>
          <w:rFonts w:ascii="Bell MT" w:hAnsi="Bell MT"/>
          <w:b/>
          <w:sz w:val="28"/>
          <w:szCs w:val="20"/>
        </w:rPr>
        <w:br/>
      </w:r>
      <w:r w:rsidR="00D06330">
        <w:rPr>
          <w:rFonts w:ascii="Bell MT" w:hAnsi="Bell MT"/>
          <w:b/>
          <w:sz w:val="28"/>
          <w:szCs w:val="20"/>
        </w:rPr>
        <w:t>PROCESO DE RECUPERACIÓN</w:t>
      </w:r>
    </w:p>
    <w:p w14:paraId="347CB9EB" w14:textId="1DFC5D15" w:rsidR="00D06330" w:rsidRDefault="00D06330" w:rsidP="00D06330">
      <w:pPr>
        <w:rPr>
          <w:rFonts w:ascii="Bell MT" w:hAnsi="Bell MT"/>
          <w:b/>
          <w:sz w:val="28"/>
          <w:szCs w:val="20"/>
        </w:rPr>
      </w:pPr>
      <w:r>
        <w:rPr>
          <w:rFonts w:ascii="Bell MT" w:hAnsi="Bell MT"/>
          <w:b/>
          <w:sz w:val="28"/>
          <w:szCs w:val="20"/>
        </w:rPr>
        <w:t>Para esta actividad usa 2 Cartulinas</w:t>
      </w:r>
      <w:r w:rsidR="00CB088C">
        <w:rPr>
          <w:rFonts w:ascii="Bell MT" w:hAnsi="Bell MT"/>
          <w:b/>
          <w:sz w:val="28"/>
          <w:szCs w:val="20"/>
        </w:rPr>
        <w:t xml:space="preserve"> o más</w:t>
      </w:r>
      <w:r>
        <w:rPr>
          <w:rFonts w:ascii="Bell MT" w:hAnsi="Bell MT"/>
          <w:b/>
          <w:sz w:val="28"/>
          <w:szCs w:val="20"/>
        </w:rPr>
        <w:t>, distribuye la información a lo largo de estos materiales.</w:t>
      </w:r>
    </w:p>
    <w:p w14:paraId="32F3BADE" w14:textId="4B549836" w:rsidR="00D06330" w:rsidRDefault="00D06330" w:rsidP="00D06330">
      <w:pPr>
        <w:rPr>
          <w:rFonts w:ascii="Bell MT" w:hAnsi="Bell MT"/>
          <w:b/>
          <w:sz w:val="28"/>
          <w:szCs w:val="20"/>
        </w:rPr>
      </w:pPr>
    </w:p>
    <w:p w14:paraId="076026FD" w14:textId="338987A8" w:rsidR="00D06330" w:rsidRDefault="00D06330" w:rsidP="00D06330">
      <w:pPr>
        <w:rPr>
          <w:rFonts w:ascii="Bell MT" w:hAnsi="Bell MT"/>
          <w:b/>
          <w:sz w:val="28"/>
          <w:szCs w:val="20"/>
        </w:rPr>
      </w:pPr>
      <w:r>
        <w:rPr>
          <w:rFonts w:ascii="Bell MT" w:hAnsi="Bell MT"/>
          <w:b/>
          <w:sz w:val="28"/>
          <w:szCs w:val="20"/>
        </w:rPr>
        <w:t>Crea un Diagrama de Flujo de alguna de las siguientes opciones:</w:t>
      </w:r>
    </w:p>
    <w:p w14:paraId="3E261744" w14:textId="5657605F" w:rsidR="00D06330" w:rsidRDefault="00D06330" w:rsidP="00D06330">
      <w:pPr>
        <w:rPr>
          <w:rFonts w:ascii="Bell MT" w:hAnsi="Bell MT"/>
          <w:b/>
          <w:sz w:val="28"/>
          <w:szCs w:val="20"/>
        </w:rPr>
      </w:pPr>
    </w:p>
    <w:p w14:paraId="71190017" w14:textId="1F6FCE33" w:rsidR="00D06330" w:rsidRDefault="00D06330" w:rsidP="00D06330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Calcular Área de un Circulo </w:t>
      </w:r>
      <w:r w:rsidR="00CB088C">
        <w:rPr>
          <w:rFonts w:ascii="Arial" w:hAnsi="Arial" w:cs="Arial"/>
          <w:sz w:val="28"/>
          <w:szCs w:val="20"/>
        </w:rPr>
        <w:t>o Cuadrado</w:t>
      </w:r>
    </w:p>
    <w:p w14:paraId="3804825B" w14:textId="0E53EBAA" w:rsidR="00D06330" w:rsidRDefault="00D06330" w:rsidP="00D06330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Calcular Área de un </w:t>
      </w:r>
      <w:r w:rsidR="00CB088C">
        <w:rPr>
          <w:rFonts w:ascii="Arial" w:hAnsi="Arial" w:cs="Arial"/>
          <w:sz w:val="28"/>
          <w:szCs w:val="20"/>
        </w:rPr>
        <w:t>Triángulo</w:t>
      </w:r>
      <w:r>
        <w:rPr>
          <w:rFonts w:ascii="Arial" w:hAnsi="Arial" w:cs="Arial"/>
          <w:sz w:val="28"/>
          <w:szCs w:val="20"/>
        </w:rPr>
        <w:t xml:space="preserve"> </w:t>
      </w:r>
      <w:r w:rsidR="00CB088C">
        <w:rPr>
          <w:rFonts w:ascii="Arial" w:hAnsi="Arial" w:cs="Arial"/>
          <w:sz w:val="28"/>
          <w:szCs w:val="20"/>
        </w:rPr>
        <w:t>o Circulo</w:t>
      </w:r>
    </w:p>
    <w:p w14:paraId="71E8C530" w14:textId="2DB0F833" w:rsidR="00D06330" w:rsidRDefault="00D06330" w:rsidP="00D06330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Calcular Área de un Pentágono</w:t>
      </w:r>
      <w:r w:rsidR="00CB088C">
        <w:rPr>
          <w:rFonts w:ascii="Arial" w:hAnsi="Arial" w:cs="Arial"/>
          <w:sz w:val="28"/>
          <w:szCs w:val="20"/>
        </w:rPr>
        <w:t xml:space="preserve"> o Hexágono</w:t>
      </w:r>
    </w:p>
    <w:p w14:paraId="3F0094F0" w14:textId="38A2C2F3" w:rsidR="00D06330" w:rsidRDefault="00D06330" w:rsidP="00D06330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Calcular Área de un Trapecio</w:t>
      </w:r>
      <w:r w:rsidR="00CB088C">
        <w:rPr>
          <w:rFonts w:ascii="Arial" w:hAnsi="Arial" w:cs="Arial"/>
          <w:sz w:val="28"/>
          <w:szCs w:val="20"/>
        </w:rPr>
        <w:t xml:space="preserve"> o Cuadrado</w:t>
      </w:r>
    </w:p>
    <w:p w14:paraId="78FBE0B7" w14:textId="792E95B0" w:rsidR="00D06330" w:rsidRDefault="00D06330" w:rsidP="00D06330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Calcular Área de un Cuadrado</w:t>
      </w:r>
      <w:r w:rsidR="00CB088C">
        <w:rPr>
          <w:rFonts w:ascii="Arial" w:hAnsi="Arial" w:cs="Arial"/>
          <w:sz w:val="28"/>
          <w:szCs w:val="20"/>
        </w:rPr>
        <w:t xml:space="preserve"> o Triangulo</w:t>
      </w:r>
    </w:p>
    <w:p w14:paraId="0B3186FD" w14:textId="061449BE" w:rsidR="00CB088C" w:rsidRDefault="00CB088C" w:rsidP="00D06330">
      <w:pPr>
        <w:rPr>
          <w:rFonts w:ascii="Arial" w:hAnsi="Arial" w:cs="Arial"/>
          <w:sz w:val="28"/>
          <w:szCs w:val="20"/>
        </w:rPr>
      </w:pPr>
    </w:p>
    <w:p w14:paraId="535DA97B" w14:textId="744E9416" w:rsidR="00CB088C" w:rsidRDefault="00CB088C" w:rsidP="00D06330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Recuerda que todos los diagramas manejan 2 opciones y se muestran mediante menús </w:t>
      </w:r>
    </w:p>
    <w:p w14:paraId="409894AE" w14:textId="37395271" w:rsidR="00D06330" w:rsidRDefault="00D06330" w:rsidP="00D06330">
      <w:pPr>
        <w:rPr>
          <w:rFonts w:ascii="Arial" w:hAnsi="Arial" w:cs="Arial"/>
          <w:sz w:val="28"/>
          <w:szCs w:val="20"/>
        </w:rPr>
      </w:pPr>
    </w:p>
    <w:p w14:paraId="2D1C7F7C" w14:textId="4A132C0D" w:rsidR="000A2D72" w:rsidRDefault="000A2D72" w:rsidP="00D06330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Realiza dicho diagrama en 2</w:t>
      </w:r>
      <w:r w:rsidR="00CB088C">
        <w:rPr>
          <w:rFonts w:ascii="Arial" w:hAnsi="Arial" w:cs="Arial"/>
          <w:sz w:val="28"/>
          <w:szCs w:val="20"/>
        </w:rPr>
        <w:t xml:space="preserve"> o más</w:t>
      </w:r>
      <w:r>
        <w:rPr>
          <w:rFonts w:ascii="Arial" w:hAnsi="Arial" w:cs="Arial"/>
          <w:sz w:val="28"/>
          <w:szCs w:val="20"/>
        </w:rPr>
        <w:t xml:space="preserve"> cartulinas, se evalúa la calidad del producto, además de la complejidad de la opción realizada, la calificación máxima a obtener es 8.</w:t>
      </w:r>
    </w:p>
    <w:p w14:paraId="514D8D3A" w14:textId="6E503541" w:rsidR="000A2D72" w:rsidRDefault="000A2D72" w:rsidP="00D06330">
      <w:pPr>
        <w:rPr>
          <w:rFonts w:ascii="Arial" w:hAnsi="Arial" w:cs="Arial"/>
          <w:sz w:val="28"/>
          <w:szCs w:val="20"/>
        </w:rPr>
      </w:pPr>
    </w:p>
    <w:p w14:paraId="1617E365" w14:textId="52AF1CC6" w:rsidR="000A2D72" w:rsidRDefault="000A2D72" w:rsidP="00D06330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Imprime esta hoja y pégala en tu libreta de Tecnología, recuerda que debe de ser firmado por el padre o tutor.</w:t>
      </w:r>
    </w:p>
    <w:p w14:paraId="22EFABED" w14:textId="5FA36E53" w:rsidR="000A2D72" w:rsidRDefault="000A2D72" w:rsidP="00D06330">
      <w:pPr>
        <w:rPr>
          <w:rFonts w:ascii="Arial" w:hAnsi="Arial" w:cs="Arial"/>
          <w:sz w:val="28"/>
          <w:szCs w:val="20"/>
        </w:rPr>
      </w:pPr>
    </w:p>
    <w:p w14:paraId="7216F012" w14:textId="77777777" w:rsidR="00274B60" w:rsidRDefault="00274B60" w:rsidP="00274B60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Fecha de entrega el día viernes 17 de noviembre</w:t>
      </w:r>
    </w:p>
    <w:p w14:paraId="1BCC4E15" w14:textId="07DC2CA3" w:rsidR="000A2D72" w:rsidRDefault="000A2D72" w:rsidP="00D06330">
      <w:pPr>
        <w:rPr>
          <w:rFonts w:ascii="Arial" w:hAnsi="Arial" w:cs="Arial"/>
          <w:sz w:val="28"/>
          <w:szCs w:val="20"/>
        </w:rPr>
      </w:pPr>
    </w:p>
    <w:p w14:paraId="24A914C0" w14:textId="058DD1AF" w:rsidR="000A2D72" w:rsidRDefault="000A2D72" w:rsidP="00D06330">
      <w:pPr>
        <w:rPr>
          <w:rFonts w:ascii="Arial" w:hAnsi="Arial" w:cs="Arial"/>
          <w:sz w:val="28"/>
          <w:szCs w:val="20"/>
        </w:rPr>
      </w:pPr>
    </w:p>
    <w:p w14:paraId="2CB1E870" w14:textId="130291D0" w:rsidR="000A2D72" w:rsidRDefault="000A2D72" w:rsidP="000A2D72">
      <w:pPr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_____________________</w:t>
      </w:r>
    </w:p>
    <w:p w14:paraId="64A085E4" w14:textId="03D2DB40" w:rsidR="000A2D72" w:rsidRDefault="000A2D72" w:rsidP="000A2D72">
      <w:pPr>
        <w:jc w:val="center"/>
        <w:rPr>
          <w:rFonts w:ascii="Bell MT" w:hAnsi="Bell MT"/>
          <w:b/>
          <w:sz w:val="28"/>
          <w:szCs w:val="20"/>
        </w:rPr>
      </w:pPr>
      <w:r>
        <w:rPr>
          <w:rFonts w:ascii="Bell MT" w:hAnsi="Bell MT"/>
          <w:b/>
          <w:sz w:val="28"/>
          <w:szCs w:val="20"/>
        </w:rPr>
        <w:t>Firma Padre o tutor</w:t>
      </w:r>
    </w:p>
    <w:p w14:paraId="22465B28" w14:textId="0023CB0D" w:rsidR="00D06330" w:rsidRDefault="00D06330" w:rsidP="00D06330">
      <w:pPr>
        <w:rPr>
          <w:rFonts w:ascii="Bell MT" w:hAnsi="Bell MT"/>
          <w:b/>
          <w:sz w:val="28"/>
          <w:szCs w:val="20"/>
        </w:rPr>
      </w:pPr>
    </w:p>
    <w:p w14:paraId="78316A11" w14:textId="1ABEFECC" w:rsidR="00D06330" w:rsidRDefault="00D06330" w:rsidP="00D06330">
      <w:pPr>
        <w:rPr>
          <w:rFonts w:ascii="Bell MT" w:hAnsi="Bell MT"/>
          <w:b/>
          <w:sz w:val="28"/>
          <w:szCs w:val="20"/>
        </w:rPr>
      </w:pPr>
    </w:p>
    <w:p w14:paraId="2C419A46" w14:textId="6BC831D0" w:rsidR="00D06330" w:rsidRDefault="00D06330" w:rsidP="00D06330">
      <w:pPr>
        <w:rPr>
          <w:rFonts w:ascii="Bell MT" w:hAnsi="Bell MT"/>
          <w:b/>
          <w:sz w:val="28"/>
          <w:szCs w:val="20"/>
        </w:rPr>
      </w:pPr>
    </w:p>
    <w:p w14:paraId="7A2BF637" w14:textId="03918D5A" w:rsidR="00D06330" w:rsidRDefault="00D06330" w:rsidP="00D06330">
      <w:pPr>
        <w:rPr>
          <w:rFonts w:ascii="Bell MT" w:hAnsi="Bell MT"/>
          <w:b/>
          <w:sz w:val="28"/>
          <w:szCs w:val="20"/>
        </w:rPr>
      </w:pPr>
    </w:p>
    <w:p w14:paraId="01E8626E" w14:textId="4B14DA4C" w:rsidR="00D06330" w:rsidRDefault="00D06330" w:rsidP="00D06330">
      <w:pPr>
        <w:rPr>
          <w:rFonts w:ascii="Bell MT" w:hAnsi="Bell MT"/>
          <w:b/>
          <w:sz w:val="28"/>
          <w:szCs w:val="20"/>
        </w:rPr>
      </w:pPr>
    </w:p>
    <w:p w14:paraId="218C69BC" w14:textId="77777777" w:rsidR="00D06330" w:rsidRPr="0011483D" w:rsidRDefault="00D06330" w:rsidP="00D06330">
      <w:pPr>
        <w:rPr>
          <w:rFonts w:ascii="Bell MT" w:hAnsi="Bell MT"/>
          <w:b/>
          <w:sz w:val="28"/>
          <w:szCs w:val="20"/>
        </w:rPr>
      </w:pPr>
    </w:p>
    <w:sectPr w:rsidR="00D06330" w:rsidRPr="0011483D" w:rsidSect="0011483D">
      <w:pgSz w:w="12240" w:h="20160" w:code="5"/>
      <w:pgMar w:top="709" w:right="104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6B1"/>
    <w:multiLevelType w:val="hybridMultilevel"/>
    <w:tmpl w:val="4F0041AC"/>
    <w:lvl w:ilvl="0" w:tplc="F8E29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E6A37"/>
    <w:multiLevelType w:val="hybridMultilevel"/>
    <w:tmpl w:val="36666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5BA7"/>
    <w:multiLevelType w:val="hybridMultilevel"/>
    <w:tmpl w:val="CADA8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55D0"/>
    <w:multiLevelType w:val="hybridMultilevel"/>
    <w:tmpl w:val="AE4AE592"/>
    <w:lvl w:ilvl="0" w:tplc="A7608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F72C5"/>
    <w:multiLevelType w:val="hybridMultilevel"/>
    <w:tmpl w:val="687E0F12"/>
    <w:lvl w:ilvl="0" w:tplc="A0BE3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5718B"/>
    <w:multiLevelType w:val="hybridMultilevel"/>
    <w:tmpl w:val="72CC7D52"/>
    <w:lvl w:ilvl="0" w:tplc="8E109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0F1C3D"/>
    <w:multiLevelType w:val="hybridMultilevel"/>
    <w:tmpl w:val="CA58209E"/>
    <w:lvl w:ilvl="0" w:tplc="A2700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E331B1"/>
    <w:multiLevelType w:val="hybridMultilevel"/>
    <w:tmpl w:val="855ED8E0"/>
    <w:lvl w:ilvl="0" w:tplc="B5528F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0F2E0B"/>
    <w:multiLevelType w:val="hybridMultilevel"/>
    <w:tmpl w:val="E0F250C4"/>
    <w:lvl w:ilvl="0" w:tplc="6B38D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AD79B1"/>
    <w:multiLevelType w:val="hybridMultilevel"/>
    <w:tmpl w:val="F9A61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6377B"/>
    <w:multiLevelType w:val="hybridMultilevel"/>
    <w:tmpl w:val="C2FA9094"/>
    <w:lvl w:ilvl="0" w:tplc="406A73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0742DC"/>
    <w:multiLevelType w:val="hybridMultilevel"/>
    <w:tmpl w:val="09ECF5C0"/>
    <w:lvl w:ilvl="0" w:tplc="03A2A2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ED17E5"/>
    <w:multiLevelType w:val="hybridMultilevel"/>
    <w:tmpl w:val="55B685E6"/>
    <w:lvl w:ilvl="0" w:tplc="6A465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10168"/>
    <w:multiLevelType w:val="hybridMultilevel"/>
    <w:tmpl w:val="A57E7EFE"/>
    <w:lvl w:ilvl="0" w:tplc="CD3AB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13"/>
  </w:num>
  <w:num w:numId="11">
    <w:abstractNumId w:val="11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26"/>
    <w:rsid w:val="00001B97"/>
    <w:rsid w:val="00015BDB"/>
    <w:rsid w:val="000A2D72"/>
    <w:rsid w:val="0011483D"/>
    <w:rsid w:val="00115A8E"/>
    <w:rsid w:val="0013253F"/>
    <w:rsid w:val="001447E5"/>
    <w:rsid w:val="00152116"/>
    <w:rsid w:val="00167C26"/>
    <w:rsid w:val="00186260"/>
    <w:rsid w:val="001A4F37"/>
    <w:rsid w:val="001B21A2"/>
    <w:rsid w:val="001D1B0E"/>
    <w:rsid w:val="002705D5"/>
    <w:rsid w:val="00274B60"/>
    <w:rsid w:val="003052D5"/>
    <w:rsid w:val="00316FC8"/>
    <w:rsid w:val="00346B5C"/>
    <w:rsid w:val="003630A7"/>
    <w:rsid w:val="0046333F"/>
    <w:rsid w:val="004873C6"/>
    <w:rsid w:val="005856A7"/>
    <w:rsid w:val="00590B55"/>
    <w:rsid w:val="005A7F63"/>
    <w:rsid w:val="005C0FD1"/>
    <w:rsid w:val="00635F5B"/>
    <w:rsid w:val="006374A0"/>
    <w:rsid w:val="006D3A19"/>
    <w:rsid w:val="00724437"/>
    <w:rsid w:val="00733D0B"/>
    <w:rsid w:val="0083628F"/>
    <w:rsid w:val="009641C6"/>
    <w:rsid w:val="00A939AB"/>
    <w:rsid w:val="00AC3A1F"/>
    <w:rsid w:val="00AF4678"/>
    <w:rsid w:val="00B54597"/>
    <w:rsid w:val="00C17FA6"/>
    <w:rsid w:val="00CB088C"/>
    <w:rsid w:val="00D06330"/>
    <w:rsid w:val="00D7336F"/>
    <w:rsid w:val="00DD079D"/>
    <w:rsid w:val="00E44CF5"/>
    <w:rsid w:val="00E673A2"/>
    <w:rsid w:val="00E83AD8"/>
    <w:rsid w:val="00EE4D6C"/>
    <w:rsid w:val="00EF2F02"/>
    <w:rsid w:val="00F337E0"/>
    <w:rsid w:val="00F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AFB5"/>
  <w15:docId w15:val="{7F63AE22-DE7E-48B8-A4D1-4707A30D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C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1481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Profe</dc:creator>
  <cp:keywords/>
  <dc:description/>
  <cp:lastModifiedBy>The Profe</cp:lastModifiedBy>
  <cp:revision>7</cp:revision>
  <dcterms:created xsi:type="dcterms:W3CDTF">2023-11-15T21:19:00Z</dcterms:created>
  <dcterms:modified xsi:type="dcterms:W3CDTF">2023-11-15T21:26:00Z</dcterms:modified>
</cp:coreProperties>
</file>